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FF40" w14:textId="77777777" w:rsidR="0049251C" w:rsidRDefault="0049251C" w:rsidP="0049251C">
      <w:pPr>
        <w:jc w:val="center"/>
        <w:rPr>
          <w:sz w:val="6"/>
          <w:szCs w:val="6"/>
        </w:rPr>
      </w:pPr>
    </w:p>
    <w:p w14:paraId="34B91118" w14:textId="77777777" w:rsidR="0049251C" w:rsidRDefault="0049251C" w:rsidP="0049251C">
      <w:pPr>
        <w:jc w:val="center"/>
        <w:rPr>
          <w:sz w:val="6"/>
          <w:szCs w:val="6"/>
        </w:rPr>
      </w:pPr>
    </w:p>
    <w:p w14:paraId="3AD18D33" w14:textId="1EF51E9E" w:rsidR="0049251C" w:rsidRDefault="0049251C" w:rsidP="0049251C">
      <w:pPr>
        <w:spacing w:after="120"/>
        <w:rPr>
          <w:b/>
          <w:lang w:val="sr-Latn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  <w:r>
        <w:rPr>
          <w:b/>
          <w:lang w:val="sr-Latn-RS"/>
        </w:rPr>
        <w:t>/</w:t>
      </w:r>
    </w:p>
    <w:p w14:paraId="074539C6" w14:textId="31D48A62" w:rsidR="0049251C" w:rsidRPr="0049251C" w:rsidRDefault="0049251C" w:rsidP="0049251C">
      <w:pPr>
        <w:spacing w:after="120"/>
        <w:ind w:left="1440" w:firstLine="720"/>
        <w:rPr>
          <w:b/>
          <w:lang w:val="sr-Cyrl-RS"/>
        </w:rPr>
      </w:pPr>
      <w:r>
        <w:rPr>
          <w:b/>
          <w:lang w:val="sr-Cyrl-RS"/>
        </w:rPr>
        <w:t>Индустријски менаџмент</w:t>
      </w:r>
    </w:p>
    <w:p w14:paraId="1422C24F" w14:textId="77777777" w:rsidR="0049251C" w:rsidRPr="0082494B" w:rsidRDefault="0049251C" w:rsidP="0049251C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14850FF1" w14:textId="4AA9DC8C" w:rsidR="0049251C" w:rsidRDefault="0049251C" w:rsidP="0049251C">
      <w:pPr>
        <w:spacing w:after="120"/>
        <w:rPr>
          <w:b/>
          <w:lang w:val="sr-Cyrl-C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4F193E">
        <w:rPr>
          <w:b/>
          <w:lang w:val="sr-Cyrl-CS"/>
        </w:rPr>
        <w:t xml:space="preserve">Програмирање и компјутерски алати </w:t>
      </w:r>
      <w:r>
        <w:rPr>
          <w:b/>
          <w:lang w:val="sr-Cyrl-CS"/>
        </w:rPr>
        <w:t>/</w:t>
      </w:r>
    </w:p>
    <w:p w14:paraId="33086E32" w14:textId="7538648F" w:rsidR="0049251C" w:rsidRPr="000C3D84" w:rsidRDefault="0049251C" w:rsidP="0049251C">
      <w:pPr>
        <w:spacing w:after="120"/>
        <w:rPr>
          <w:b/>
          <w:i/>
          <w:lang w:val="sr-Latn-R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 w:rsidR="004F193E">
        <w:rPr>
          <w:b/>
          <w:lang w:val="sr-Cyrl-CS"/>
        </w:rPr>
        <w:t>Програмирање и програмски језици</w:t>
      </w:r>
    </w:p>
    <w:p w14:paraId="4FC14FB7" w14:textId="77777777" w:rsidR="0049251C" w:rsidRPr="000A1B82" w:rsidRDefault="0049251C" w:rsidP="0049251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461BFE0A" w14:textId="77777777" w:rsidR="0049251C" w:rsidRPr="000A1B82" w:rsidRDefault="0049251C" w:rsidP="0049251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AEDA850" w14:textId="77777777" w:rsidR="0049251C" w:rsidRDefault="0049251C" w:rsidP="0049251C">
      <w:pPr>
        <w:jc w:val="center"/>
      </w:pPr>
    </w:p>
    <w:p w14:paraId="4A5EE75E" w14:textId="49B0BD92" w:rsidR="0049251C" w:rsidRPr="00A33546" w:rsidRDefault="0049251C" w:rsidP="0049251C">
      <w:pPr>
        <w:jc w:val="center"/>
        <w:rPr>
          <w:lang w:val="sr-Cyrl-RS"/>
        </w:rPr>
      </w:pPr>
      <w:r>
        <w:rPr>
          <w:lang w:val="sr-Cyrl-RS"/>
        </w:rPr>
        <w:t xml:space="preserve">Теоријског дијела испита одржаног </w:t>
      </w:r>
      <w:r>
        <w:rPr>
          <w:lang w:val="sr-Latn-RS"/>
        </w:rPr>
        <w:t>2</w:t>
      </w:r>
      <w:r>
        <w:rPr>
          <w:lang w:val="sr-Cyrl-RS"/>
        </w:rPr>
        <w:t>1. 6. 2024. год.</w:t>
      </w:r>
    </w:p>
    <w:p w14:paraId="35DEE6FA" w14:textId="77777777" w:rsidR="0049251C" w:rsidRDefault="0049251C" w:rsidP="0049251C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49251C" w14:paraId="4EED13AB" w14:textId="77777777" w:rsidTr="00C777B9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FD8E4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69407506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64AFB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00077D4B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5E4E42" w14:textId="77777777" w:rsidR="0049251C" w:rsidRPr="003800D8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49251C" w14:paraId="387CC95D" w14:textId="77777777" w:rsidTr="00C777B9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8587D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7BDA7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38E74" w14:textId="77777777" w:rsidR="0049251C" w:rsidRPr="0086249F" w:rsidRDefault="0049251C" w:rsidP="00C777B9">
            <w:pPr>
              <w:jc w:val="center"/>
              <w:rPr>
                <w:sz w:val="20"/>
                <w:szCs w:val="20"/>
              </w:rPr>
            </w:pPr>
          </w:p>
        </w:tc>
      </w:tr>
      <w:tr w:rsidR="0049251C" w14:paraId="4156FA2E" w14:textId="77777777" w:rsidTr="00C777B9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5CABB" w14:textId="77777777" w:rsidR="0049251C" w:rsidRPr="00DF1E9D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F2885" w14:textId="58B57808" w:rsidR="0049251C" w:rsidRPr="0049251C" w:rsidRDefault="00B90E76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</w:t>
            </w:r>
            <w:r w:rsidR="0095197B">
              <w:rPr>
                <w:sz w:val="20"/>
                <w:szCs w:val="20"/>
                <w:lang w:val="sr-Latn-RS"/>
              </w:rPr>
              <w:t>6</w:t>
            </w:r>
            <w:r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42662F" w14:textId="39D1BAD1" w:rsidR="0049251C" w:rsidRPr="0095197B" w:rsidRDefault="0095197B" w:rsidP="00C777B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37</w:t>
            </w:r>
          </w:p>
        </w:tc>
      </w:tr>
      <w:tr w:rsidR="0049251C" w14:paraId="203279DF" w14:textId="77777777" w:rsidTr="00C777B9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5E75D" w14:textId="2935A6F3" w:rsidR="0049251C" w:rsidRPr="0049251C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A9ACD5" w14:textId="3D67F98A" w:rsidR="0049251C" w:rsidRDefault="00B90E76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Е-202/23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583D3F" w14:textId="5E5036AB" w:rsidR="0049251C" w:rsidRPr="0095197B" w:rsidRDefault="0095197B" w:rsidP="00C777B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27</w:t>
            </w:r>
          </w:p>
        </w:tc>
      </w:tr>
      <w:tr w:rsidR="0049251C" w14:paraId="065CC57C" w14:textId="77777777" w:rsidTr="00C777B9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F0214" w14:textId="106D4741" w:rsidR="0049251C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CF755C" w14:textId="301B9566" w:rsidR="0049251C" w:rsidRDefault="00B90E76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D617D2" w14:textId="5F6AB4CB" w:rsidR="0049251C" w:rsidRPr="0095197B" w:rsidRDefault="0049251C" w:rsidP="00C777B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95197B">
              <w:rPr>
                <w:sz w:val="20"/>
                <w:szCs w:val="20"/>
                <w:lang w:val="sr-Latn-RS"/>
              </w:rPr>
              <w:t>7</w:t>
            </w:r>
          </w:p>
        </w:tc>
      </w:tr>
      <w:tr w:rsidR="0049251C" w14:paraId="78600C4B" w14:textId="77777777" w:rsidTr="00C777B9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7B2AB" w14:textId="6D22B861" w:rsidR="0049251C" w:rsidRDefault="0049251C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5E1820" w14:textId="51F7AC09" w:rsidR="0049251C" w:rsidRDefault="00B90E76" w:rsidP="00C777B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D03A79" w14:textId="5F1AB1E0" w:rsidR="0049251C" w:rsidRPr="0095197B" w:rsidRDefault="0095197B" w:rsidP="00C777B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</w:t>
            </w:r>
          </w:p>
        </w:tc>
      </w:tr>
    </w:tbl>
    <w:p w14:paraId="6F66F9D7" w14:textId="77777777" w:rsidR="0049251C" w:rsidRPr="0095197B" w:rsidRDefault="0049251C" w:rsidP="0049251C">
      <w:pPr>
        <w:rPr>
          <w:lang w:val="sr-Latn-RS"/>
        </w:rPr>
      </w:pPr>
    </w:p>
    <w:p w14:paraId="5C8B903C" w14:textId="77777777" w:rsidR="0049251C" w:rsidRDefault="0049251C" w:rsidP="0049251C">
      <w:pPr>
        <w:rPr>
          <w:lang w:val="sr-Cyrl-RS"/>
        </w:rPr>
      </w:pPr>
    </w:p>
    <w:p w14:paraId="7129339F" w14:textId="77777777" w:rsidR="0049251C" w:rsidRPr="00D2645B" w:rsidRDefault="0049251C" w:rsidP="0049251C">
      <w:pPr>
        <w:rPr>
          <w:lang w:val="sr-Cyrl-RS"/>
        </w:rPr>
      </w:pPr>
    </w:p>
    <w:p w14:paraId="54AE5532" w14:textId="0BC90D75" w:rsidR="0049251C" w:rsidRPr="004F193E" w:rsidRDefault="0049251C" w:rsidP="004F193E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је </w:t>
      </w:r>
      <w:r w:rsidR="0095197B">
        <w:rPr>
          <w:lang w:val="sr-Latn-RS"/>
        </w:rPr>
        <w:t>4</w:t>
      </w:r>
      <w:r>
        <w:rPr>
          <w:lang w:val="sr-Cyrl-RS"/>
        </w:rPr>
        <w:t xml:space="preserve">0. </w:t>
      </w:r>
      <w:r w:rsidR="00B90E76">
        <w:rPr>
          <w:lang w:val="sr-Cyrl-RS"/>
        </w:rPr>
        <w:t>П</w:t>
      </w:r>
      <w:r>
        <w:rPr>
          <w:lang w:val="sr-Cyrl-RS"/>
        </w:rPr>
        <w:t>оложили</w:t>
      </w:r>
      <w:r w:rsidR="00B90E76">
        <w:rPr>
          <w:lang w:val="sr-Cyrl-RS"/>
        </w:rPr>
        <w:t xml:space="preserve"> су</w:t>
      </w:r>
      <w:r>
        <w:rPr>
          <w:lang w:val="sr-Cyrl-RS"/>
        </w:rPr>
        <w:t xml:space="preserve"> студенти који су имали </w:t>
      </w:r>
      <w:r w:rsidR="0095197B">
        <w:rPr>
          <w:lang w:val="en-US"/>
        </w:rPr>
        <w:t>20</w:t>
      </w:r>
      <w:r>
        <w:rPr>
          <w:lang w:val="sr-Cyrl-RS"/>
        </w:rPr>
        <w:t xml:space="preserve">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2BB2D4BA" w14:textId="245752EF" w:rsidR="0004782D" w:rsidRDefault="004F193E">
      <w:pPr>
        <w:rPr>
          <w:lang w:val="sr-Latn-RS"/>
        </w:rPr>
      </w:pPr>
      <w:r>
        <w:rPr>
          <w:noProof/>
          <w:lang w:val="sr-Latn-R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563E" wp14:editId="3743B260">
                <wp:simplePos x="0" y="0"/>
                <wp:positionH relativeFrom="column">
                  <wp:posOffset>-118533</wp:posOffset>
                </wp:positionH>
                <wp:positionV relativeFrom="paragraph">
                  <wp:posOffset>23283</wp:posOffset>
                </wp:positionV>
                <wp:extent cx="6307666" cy="59267"/>
                <wp:effectExtent l="0" t="0" r="36195" b="36195"/>
                <wp:wrapNone/>
                <wp:docPr id="4202094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7666" cy="59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BCFE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.85pt" to="48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56BCD7D3" w14:textId="77777777" w:rsidR="004F193E" w:rsidRDefault="004F193E">
      <w:pPr>
        <w:rPr>
          <w:iCs/>
          <w:lang w:val="sr-Cyrl-RS"/>
        </w:rPr>
      </w:pPr>
    </w:p>
    <w:p w14:paraId="052D96E2" w14:textId="77777777" w:rsidR="004F193E" w:rsidRDefault="004F193E">
      <w:pPr>
        <w:rPr>
          <w:iCs/>
          <w:lang w:val="sr-Cyrl-RS"/>
        </w:rPr>
      </w:pPr>
    </w:p>
    <w:p w14:paraId="09AEB4D3" w14:textId="77777777" w:rsidR="004F193E" w:rsidRDefault="004F193E">
      <w:pPr>
        <w:rPr>
          <w:iCs/>
          <w:lang w:val="sr-Cyrl-RS"/>
        </w:rPr>
      </w:pPr>
    </w:p>
    <w:p w14:paraId="71A2E7EC" w14:textId="77777777" w:rsidR="004F193E" w:rsidRDefault="004F193E">
      <w:pPr>
        <w:rPr>
          <w:iCs/>
          <w:lang w:val="sr-Cyrl-RS"/>
        </w:rPr>
      </w:pPr>
    </w:p>
    <w:p w14:paraId="2FFEE3F4" w14:textId="0E5BC50B" w:rsidR="0095197B" w:rsidRDefault="0095197B">
      <w:pPr>
        <w:rPr>
          <w:iCs/>
          <w:lang w:val="sr-Cyrl-RS"/>
        </w:rPr>
      </w:pPr>
      <w:r>
        <w:rPr>
          <w:iCs/>
          <w:lang w:val="sr-Cyrl-RS"/>
        </w:rPr>
        <w:t>Испит су положили сљедећи студенти:</w:t>
      </w:r>
    </w:p>
    <w:p w14:paraId="7E768DE7" w14:textId="3092E445" w:rsidR="0095197B" w:rsidRDefault="0095197B">
      <w:pPr>
        <w:rPr>
          <w:iCs/>
          <w:lang w:val="sr-Cyrl-RS"/>
        </w:rPr>
      </w:pPr>
      <w:r>
        <w:rPr>
          <w:iCs/>
          <w:lang w:val="sr-Cyrl-RS"/>
        </w:rPr>
        <w:t>1. Милица Рашовић (коначна оцјена 9)</w:t>
      </w:r>
    </w:p>
    <w:p w14:paraId="039956D6" w14:textId="6DA0F130" w:rsidR="0095197B" w:rsidRDefault="0095197B">
      <w:pPr>
        <w:rPr>
          <w:iCs/>
          <w:lang w:val="sr-Cyrl-RS"/>
        </w:rPr>
      </w:pPr>
      <w:r>
        <w:rPr>
          <w:iCs/>
          <w:lang w:val="sr-Cyrl-RS"/>
        </w:rPr>
        <w:t>2. Драгица Драпић (</w:t>
      </w:r>
      <w:r>
        <w:rPr>
          <w:iCs/>
          <w:lang w:val="sr-Cyrl-RS"/>
        </w:rPr>
        <w:t>коначна</w:t>
      </w:r>
      <w:r>
        <w:rPr>
          <w:iCs/>
          <w:lang w:val="sr-Cyrl-RS"/>
        </w:rPr>
        <w:t xml:space="preserve"> оцјена 8)</w:t>
      </w:r>
    </w:p>
    <w:p w14:paraId="335DE789" w14:textId="223CCBA9" w:rsidR="0095197B" w:rsidRDefault="0095197B">
      <w:pPr>
        <w:rPr>
          <w:iCs/>
          <w:lang w:val="sr-Cyrl-RS"/>
        </w:rPr>
      </w:pPr>
      <w:r>
        <w:rPr>
          <w:iCs/>
          <w:lang w:val="sr-Cyrl-RS"/>
        </w:rPr>
        <w:t>3. Николина Стијачић (</w:t>
      </w:r>
      <w:r>
        <w:rPr>
          <w:iCs/>
          <w:lang w:val="sr-Cyrl-RS"/>
        </w:rPr>
        <w:t>коначна</w:t>
      </w:r>
      <w:r>
        <w:rPr>
          <w:iCs/>
          <w:lang w:val="sr-Cyrl-RS"/>
        </w:rPr>
        <w:t xml:space="preserve"> оцјена 8)</w:t>
      </w:r>
    </w:p>
    <w:p w14:paraId="09540D20" w14:textId="70272E08" w:rsidR="0095197B" w:rsidRPr="0095197B" w:rsidRDefault="0095197B">
      <w:pPr>
        <w:rPr>
          <w:iCs/>
          <w:lang w:val="sr-Cyrl-RS"/>
        </w:rPr>
      </w:pPr>
      <w:r>
        <w:rPr>
          <w:iCs/>
          <w:lang w:val="sr-Cyrl-RS"/>
        </w:rPr>
        <w:t>4. Наталија Тодоровић (</w:t>
      </w:r>
      <w:r>
        <w:rPr>
          <w:iCs/>
          <w:lang w:val="sr-Cyrl-RS"/>
        </w:rPr>
        <w:t>коначна</w:t>
      </w:r>
      <w:r>
        <w:rPr>
          <w:iCs/>
          <w:lang w:val="sr-Cyrl-RS"/>
        </w:rPr>
        <w:t xml:space="preserve"> оцјена 7)</w:t>
      </w:r>
    </w:p>
    <w:p w14:paraId="6EB93DF1" w14:textId="77777777" w:rsidR="0095197B" w:rsidRDefault="0095197B" w:rsidP="0049251C">
      <w:pPr>
        <w:jc w:val="right"/>
        <w:rPr>
          <w:lang w:val="sr-Cyrl-RS"/>
        </w:rPr>
      </w:pPr>
    </w:p>
    <w:p w14:paraId="7B30A733" w14:textId="77777777" w:rsidR="0095197B" w:rsidRDefault="0095197B" w:rsidP="0049251C">
      <w:pPr>
        <w:jc w:val="right"/>
        <w:rPr>
          <w:lang w:val="sr-Cyrl-RS"/>
        </w:rPr>
      </w:pPr>
    </w:p>
    <w:p w14:paraId="413C16B6" w14:textId="77777777" w:rsidR="0095197B" w:rsidRDefault="0095197B" w:rsidP="0049251C">
      <w:pPr>
        <w:jc w:val="right"/>
        <w:rPr>
          <w:lang w:val="sr-Cyrl-RS"/>
        </w:rPr>
      </w:pPr>
    </w:p>
    <w:p w14:paraId="6D8A6061" w14:textId="148B5B59" w:rsidR="0049251C" w:rsidRDefault="0049251C" w:rsidP="0049251C">
      <w:pPr>
        <w:jc w:val="right"/>
        <w:rPr>
          <w:lang w:val="sr-Cyrl-RS"/>
        </w:rPr>
      </w:pPr>
      <w:r>
        <w:rPr>
          <w:lang w:val="sr-Cyrl-RS"/>
        </w:rPr>
        <w:t>Предметни наставник</w:t>
      </w:r>
    </w:p>
    <w:p w14:paraId="0929E23B" w14:textId="2DB2D8EF" w:rsidR="0049251C" w:rsidRDefault="0049251C" w:rsidP="0049251C">
      <w:pPr>
        <w:jc w:val="right"/>
        <w:rPr>
          <w:lang w:val="sr-Cyrl-RS"/>
        </w:rPr>
      </w:pPr>
      <w:r>
        <w:rPr>
          <w:lang w:val="sr-Cyrl-RS"/>
        </w:rPr>
        <w:t>__________________</w:t>
      </w:r>
    </w:p>
    <w:p w14:paraId="48AB9D27" w14:textId="2B257A24" w:rsidR="0049251C" w:rsidRPr="0049251C" w:rsidRDefault="0049251C" w:rsidP="0049251C">
      <w:pPr>
        <w:jc w:val="right"/>
        <w:rPr>
          <w:lang w:val="sr-Cyrl-RS"/>
        </w:rPr>
      </w:pPr>
      <w:r>
        <w:rPr>
          <w:lang w:val="sr-Cyrl-RS"/>
        </w:rPr>
        <w:t>Проф. др Данијел Мијић</w:t>
      </w:r>
    </w:p>
    <w:sectPr w:rsidR="0049251C" w:rsidRPr="00492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1C"/>
    <w:rsid w:val="0004782D"/>
    <w:rsid w:val="002E1781"/>
    <w:rsid w:val="0048529B"/>
    <w:rsid w:val="0049251C"/>
    <w:rsid w:val="004F193E"/>
    <w:rsid w:val="0095197B"/>
    <w:rsid w:val="00B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D87B"/>
  <w15:chartTrackingRefBased/>
  <w15:docId w15:val="{9AC39789-9882-4121-BED0-1BEB634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6</cp:revision>
  <dcterms:created xsi:type="dcterms:W3CDTF">2024-06-26T20:29:00Z</dcterms:created>
  <dcterms:modified xsi:type="dcterms:W3CDTF">2024-06-28T06:54:00Z</dcterms:modified>
</cp:coreProperties>
</file>